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tcompany"/>
        <w:tblW w:w="9528" w:type="dxa"/>
        <w:tblLook w:val="04A0" w:firstRow="1" w:lastRow="0" w:firstColumn="1" w:lastColumn="0" w:noHBand="0" w:noVBand="1"/>
      </w:tblPr>
      <w:tblGrid>
        <w:gridCol w:w="543"/>
        <w:gridCol w:w="1479"/>
        <w:gridCol w:w="7506"/>
      </w:tblGrid>
      <w:tr w:rsidR="009B74EF" w14:paraId="25E7B40E" w14:textId="77777777" w:rsidTr="009D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8" w:type="dxa"/>
            <w:gridSpan w:val="3"/>
            <w:tcBorders>
              <w:bottom w:val="single" w:sz="4" w:space="0" w:color="auto"/>
            </w:tcBorders>
          </w:tcPr>
          <w:p w14:paraId="50CEBAF9" w14:textId="77777777" w:rsidR="009B74EF" w:rsidRPr="00C94D31" w:rsidRDefault="009B74EF" w:rsidP="00B00052">
            <w:pPr>
              <w:pStyle w:val="Brdtekst"/>
              <w:keepNext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Se dine sager</w:t>
            </w:r>
          </w:p>
        </w:tc>
      </w:tr>
      <w:tr w:rsidR="009B74EF" w14:paraId="453E0093" w14:textId="77777777" w:rsidTr="009D3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8" w:type="dxa"/>
            <w:gridSpan w:val="3"/>
            <w:tcBorders>
              <w:bottom w:val="single" w:sz="4" w:space="0" w:color="auto"/>
            </w:tcBorders>
          </w:tcPr>
          <w:p w14:paraId="44F34F82" w14:textId="49ACBA64" w:rsidR="009B74EF" w:rsidRPr="00F07A1C" w:rsidRDefault="009B74EF" w:rsidP="00B00052">
            <w:pPr>
              <w:pStyle w:val="Brdtekst"/>
              <w:keepNext/>
              <w:rPr>
                <w:b w:val="0"/>
                <w:noProof/>
                <w:sz w:val="20"/>
              </w:rPr>
            </w:pPr>
            <w:r w:rsidRPr="00F07A1C">
              <w:rPr>
                <w:b w:val="0"/>
                <w:noProof/>
                <w:sz w:val="20"/>
              </w:rPr>
              <w:t>Du har mulighed for at få et ove</w:t>
            </w:r>
            <w:r>
              <w:rPr>
                <w:b w:val="0"/>
                <w:noProof/>
                <w:sz w:val="20"/>
              </w:rPr>
              <w:t>rbl</w:t>
            </w:r>
            <w:r w:rsidRPr="00F07A1C">
              <w:rPr>
                <w:b w:val="0"/>
                <w:noProof/>
                <w:sz w:val="20"/>
              </w:rPr>
              <w:t>ik over dine sager</w:t>
            </w:r>
            <w:r>
              <w:rPr>
                <w:b w:val="0"/>
                <w:noProof/>
                <w:sz w:val="20"/>
              </w:rPr>
              <w:t xml:space="preserve"> i </w:t>
            </w:r>
            <w:r w:rsidR="00AB7838">
              <w:rPr>
                <w:b w:val="0"/>
                <w:noProof/>
                <w:sz w:val="20"/>
              </w:rPr>
              <w:t>Selvbetjeningen</w:t>
            </w:r>
            <w:r w:rsidRPr="00F07A1C">
              <w:rPr>
                <w:b w:val="0"/>
                <w:noProof/>
                <w:sz w:val="20"/>
              </w:rPr>
              <w:t>. Fra oversigten er det muligt at se nuværende status for sagen, samt hvem, den afventer</w:t>
            </w:r>
            <w:r>
              <w:rPr>
                <w:b w:val="0"/>
                <w:noProof/>
                <w:sz w:val="20"/>
              </w:rPr>
              <w:t>.</w:t>
            </w:r>
            <w:r w:rsidRPr="00F07A1C">
              <w:rPr>
                <w:b w:val="0"/>
                <w:noProof/>
                <w:sz w:val="20"/>
              </w:rPr>
              <w:t xml:space="preserve">  </w:t>
            </w:r>
          </w:p>
        </w:tc>
      </w:tr>
      <w:tr w:rsidR="009D31F6" w14:paraId="29067A8D" w14:textId="77777777" w:rsidTr="009D3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8D2C7" w14:textId="77777777" w:rsidR="009B74EF" w:rsidRPr="00907691" w:rsidRDefault="009B74EF" w:rsidP="00B00052">
            <w:pPr>
              <w:pStyle w:val="Brdtekst"/>
              <w:rPr>
                <w:sz w:val="20"/>
              </w:rPr>
            </w:pPr>
            <w:r w:rsidRPr="00907691">
              <w:rPr>
                <w:sz w:val="20"/>
              </w:rPr>
              <w:t>Trin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</w:tcPr>
          <w:p w14:paraId="45AB1228" w14:textId="77777777" w:rsidR="009B74EF" w:rsidRPr="00907691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907691">
              <w:rPr>
                <w:b/>
                <w:bCs/>
                <w:sz w:val="20"/>
              </w:rPr>
              <w:t>Forklaring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457BB" w14:textId="77777777" w:rsidR="009B74EF" w:rsidRPr="00907691" w:rsidRDefault="009B74EF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9D31F6" w14:paraId="56731CDF" w14:textId="77777777" w:rsidTr="009D3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82FFD" w14:textId="77777777" w:rsidR="009B74EF" w:rsidRPr="00145CAA" w:rsidRDefault="009B74EF" w:rsidP="009B74EF">
            <w:pPr>
              <w:pStyle w:val="Brdtekst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175E2AB" w14:textId="50EC171F" w:rsidR="009B74EF" w:rsidRPr="00F33E17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Dine sager er </w:t>
            </w:r>
            <w:r w:rsidRPr="001930E5">
              <w:rPr>
                <w:u w:val="single"/>
              </w:rPr>
              <w:t>altid</w:t>
            </w:r>
            <w:r>
              <w:t xml:space="preserve"> tilgængelige under ”Se dine sager” på Selvbetjeningen. 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56103" w14:textId="77777777" w:rsidR="009B74EF" w:rsidRDefault="009B74EF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222C7" wp14:editId="34569577">
                      <wp:simplePos x="0" y="0"/>
                      <wp:positionH relativeFrom="column">
                        <wp:posOffset>128270</wp:posOffset>
                      </wp:positionH>
                      <wp:positionV relativeFrom="page">
                        <wp:posOffset>1740535</wp:posOffset>
                      </wp:positionV>
                      <wp:extent cx="2097405" cy="753745"/>
                      <wp:effectExtent l="0" t="0" r="17145" b="27305"/>
                      <wp:wrapNone/>
                      <wp:docPr id="35" name="Rektangel: afrundede hjørne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7405" cy="75374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13F248" id="Rektangel: afrundede hjørner 35" o:spid="_x0000_s1026" style="position:absolute;margin-left:10.1pt;margin-top:137.05pt;width:165.15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Pr="000D08A2">
              <w:rPr>
                <w:noProof/>
              </w:rPr>
              <w:drawing>
                <wp:inline distT="0" distB="0" distL="0" distR="0" wp14:anchorId="7C56D7C3" wp14:editId="78B0B8EA">
                  <wp:extent cx="4418427" cy="2536060"/>
                  <wp:effectExtent l="76200" t="38100" r="77470" b="112395"/>
                  <wp:docPr id="36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50" t="-1470" r="-1369" b="-2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0222" cy="253709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E76DFB" w14:textId="77777777" w:rsidR="009B74EF" w:rsidRPr="00DC0F5F" w:rsidRDefault="009B74EF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Billede 1: Se dine sager fra overblikket</w:t>
            </w:r>
          </w:p>
        </w:tc>
      </w:tr>
      <w:tr w:rsidR="009D31F6" w14:paraId="4BA331C7" w14:textId="77777777" w:rsidTr="009D3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9B7EE" w14:textId="77777777" w:rsidR="009D31F6" w:rsidRPr="00C94D31" w:rsidRDefault="009D31F6" w:rsidP="009B74EF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0131D2CC" w14:textId="6D975C50" w:rsidR="009D31F6" w:rsidRPr="009D31F6" w:rsidRDefault="009D31F6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31F6">
              <w:t>Du kan se en generel klagevejledning</w:t>
            </w:r>
            <w:r>
              <w:t>, med reglerne for at klage,</w:t>
            </w:r>
            <w:r w:rsidRPr="009D31F6">
              <w:t xml:space="preserve"> under dine sager</w:t>
            </w:r>
            <w:r>
              <w:t xml:space="preserve"> fra overblikket.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5738C12A" w14:textId="63D56BA5" w:rsidR="009D31F6" w:rsidRDefault="009D31F6" w:rsidP="009D31F6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A7E9F1" wp14:editId="38463306">
                      <wp:simplePos x="0" y="0"/>
                      <wp:positionH relativeFrom="column">
                        <wp:posOffset>109855</wp:posOffset>
                      </wp:positionH>
                      <wp:positionV relativeFrom="page">
                        <wp:posOffset>1489027</wp:posOffset>
                      </wp:positionV>
                      <wp:extent cx="4416892" cy="1181819"/>
                      <wp:effectExtent l="0" t="0" r="22225" b="18415"/>
                      <wp:wrapNone/>
                      <wp:docPr id="1722339721" name="Rektangel: afrundede hjørner 1722339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6892" cy="1181819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B1B8FA" id="Rektangel: afrundede hjørner 1722339721" o:spid="_x0000_s1026" style="position:absolute;margin-left:8.65pt;margin-top:117.25pt;width:347.8pt;height:9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" filled="f" strokecolor="red" strokeweight="1.5pt">
                      <v:stroke dashstyle="3 1" joinstyle="miter"/>
                      <w10:wrap anchory="page"/>
                    </v:roundrect>
                  </w:pict>
                </mc:Fallback>
              </mc:AlternateContent>
            </w:r>
            <w:r w:rsidRPr="009D31F6">
              <w:rPr>
                <w:noProof/>
              </w:rPr>
              <w:drawing>
                <wp:inline distT="0" distB="0" distL="0" distR="0" wp14:anchorId="787DD3CE" wp14:editId="438D5C27">
                  <wp:extent cx="4511869" cy="2710492"/>
                  <wp:effectExtent l="57150" t="19050" r="60325" b="90170"/>
                  <wp:docPr id="106821732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21732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1074" cy="2722029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F708B76" w14:textId="59711F95" w:rsidR="009D31F6" w:rsidRDefault="009D31F6" w:rsidP="009D31F6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>Billede 2: Generel klagevejledning fra overblikket</w:t>
            </w:r>
          </w:p>
        </w:tc>
      </w:tr>
      <w:tr w:rsidR="009D31F6" w14:paraId="074CF77A" w14:textId="77777777" w:rsidTr="009D3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781CA" w14:textId="77777777" w:rsidR="009B74EF" w:rsidRPr="00C94D31" w:rsidRDefault="009B74EF" w:rsidP="009B74EF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1BAACFA4" w14:textId="77777777" w:rsidR="009B74EF" w:rsidRPr="002F61F9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Dine sager</w:t>
            </w:r>
          </w:p>
          <w:p w14:paraId="02EC9555" w14:textId="7331D2F3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 ’Dine sager’ kan du se en sagsliste over dine sager. Du kan se ydelsen, status for sagen</w:t>
            </w:r>
            <w:r w:rsidR="00A47420">
              <w:t>,</w:t>
            </w:r>
            <w:r>
              <w:t xml:space="preserve"> og hvem den afventer</w:t>
            </w:r>
            <w:r w:rsidR="00A47420">
              <w:t>,</w:t>
            </w:r>
            <w:r>
              <w:t xml:space="preserve"> der skal handle. </w:t>
            </w:r>
          </w:p>
          <w:p w14:paraId="49298DAF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2D4812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32AEB0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6448BD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475A57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61BA16" w14:textId="77777777" w:rsidR="009B74EF" w:rsidRPr="00F75222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br/>
              <w:t>Sagsdetaljer</w:t>
            </w:r>
          </w:p>
          <w:p w14:paraId="032CA8D9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Klik på en sag i sagslisten, for at se sagsdetaljer. </w:t>
            </w:r>
          </w:p>
          <w:p w14:paraId="635651EA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9169FC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9BA936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B74D17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Sagshistorik</w:t>
            </w:r>
          </w:p>
          <w:p w14:paraId="5B1553CE" w14:textId="0FD1E4DA" w:rsidR="009B74EF" w:rsidRPr="005F6308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Klik på linket </w:t>
            </w:r>
            <w:r w:rsidR="00E35687">
              <w:t>’Bevilling af kontanthjælp’</w:t>
            </w:r>
            <w:r>
              <w:t xml:space="preserve"> under sagsdetaljer, for at se alle de modtagne breve fra kommunen.</w:t>
            </w:r>
          </w:p>
          <w:p w14:paraId="5C3CE79E" w14:textId="77777777" w:rsidR="009B74EF" w:rsidRPr="00F93600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18"/>
              </w:rPr>
            </w:pP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278E73D0" w14:textId="7A6C5B1A" w:rsidR="009B74EF" w:rsidRDefault="00E35687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465D69" wp14:editId="1D53DCFD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1369060</wp:posOffset>
                      </wp:positionV>
                      <wp:extent cx="4319905" cy="3272473"/>
                      <wp:effectExtent l="0" t="0" r="23495" b="23495"/>
                      <wp:wrapNone/>
                      <wp:docPr id="42" name="Rektangel: afrundede hjørne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9905" cy="3272473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7EDDBC" id="Rektangel: afrundede hjørner 42" o:spid="_x0000_s1026" style="position:absolute;margin-left:6.05pt;margin-top:107.8pt;width:340.15pt;height:25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BA8A30" wp14:editId="002D901B">
                      <wp:simplePos x="0" y="0"/>
                      <wp:positionH relativeFrom="column">
                        <wp:posOffset>886461</wp:posOffset>
                      </wp:positionH>
                      <wp:positionV relativeFrom="paragraph">
                        <wp:posOffset>902335</wp:posOffset>
                      </wp:positionV>
                      <wp:extent cx="209550" cy="442913"/>
                      <wp:effectExtent l="19050" t="19050" r="57150" b="52705"/>
                      <wp:wrapNone/>
                      <wp:docPr id="43" name="Lige pilforbindels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442913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93F4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ge pilforbindelse 43" o:spid="_x0000_s1026" type="#_x0000_t32" style="position:absolute;margin-left:69.8pt;margin-top:71.05pt;width:16.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" strokecolor="red" strokeweight="4.5pt">
                      <v:stroke endarrow="block" joinstyle="miter"/>
                    </v:shape>
                  </w:pict>
                </mc:Fallback>
              </mc:AlternateContent>
            </w:r>
            <w:r w:rsidR="009B74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778ABE" wp14:editId="1CCA6981">
                      <wp:simplePos x="0" y="0"/>
                      <wp:positionH relativeFrom="column">
                        <wp:posOffset>186373</wp:posOffset>
                      </wp:positionH>
                      <wp:positionV relativeFrom="paragraph">
                        <wp:posOffset>683260</wp:posOffset>
                      </wp:positionV>
                      <wp:extent cx="1290637" cy="195263"/>
                      <wp:effectExtent l="0" t="0" r="24130" b="14605"/>
                      <wp:wrapNone/>
                      <wp:docPr id="44" name="Rektangel: afrundede hjørne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637" cy="195263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C6636A" id="Rektangel: afrundede hjørner 44" o:spid="_x0000_s1026" style="position:absolute;margin-left:14.7pt;margin-top:53.8pt;width:101.6pt;height: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9B74EF" w:rsidRPr="00775760">
              <w:rPr>
                <w:noProof/>
              </w:rPr>
              <w:drawing>
                <wp:inline distT="0" distB="0" distL="0" distR="0" wp14:anchorId="1380EAC6" wp14:editId="21086374">
                  <wp:extent cx="4320000" cy="4601630"/>
                  <wp:effectExtent l="76200" t="38100" r="80645" b="123190"/>
                  <wp:docPr id="40" name="Bille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1A49E5-19EC-4315-8B27-87863DF4EE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Billede 6">
                            <a:extLst>
                              <a:ext uri="{FF2B5EF4-FFF2-40B4-BE49-F238E27FC236}">
                                <a16:creationId xmlns:a16="http://schemas.microsoft.com/office/drawing/2014/main" id="{261A49E5-19EC-4315-8B27-87863DF4EE0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46016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EFDBD1E" w14:textId="2E5830C8" w:rsidR="009B74EF" w:rsidRPr="00DC0F5F" w:rsidRDefault="009B74EF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 w:rsidR="009D31F6">
              <w:t>3</w:t>
            </w:r>
            <w:r>
              <w:t>: Dine sager</w:t>
            </w:r>
          </w:p>
        </w:tc>
      </w:tr>
      <w:tr w:rsidR="009D31F6" w14:paraId="1485754F" w14:textId="77777777" w:rsidTr="009D3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EB30D" w14:textId="77777777" w:rsidR="009B74EF" w:rsidRPr="00C94D31" w:rsidRDefault="009B74EF" w:rsidP="009B74EF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64E7C83F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Historik over dine sager</w:t>
            </w:r>
          </w:p>
          <w:p w14:paraId="2AFA0084" w14:textId="1827B882" w:rsidR="009B74EF" w:rsidRPr="00FB79A7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Når du klikker på en hændelse under sagsdetaljer fx en afgørelse, sendes du videre til </w:t>
            </w:r>
            <w:r w:rsidR="00CD6F96">
              <w:t>’</w:t>
            </w:r>
            <w:r>
              <w:t>Dine beskeder</w:t>
            </w:r>
            <w:r w:rsidR="00CD6F96">
              <w:t>’</w:t>
            </w:r>
            <w:r>
              <w:t xml:space="preserve">. </w:t>
            </w:r>
          </w:p>
          <w:p w14:paraId="53F28372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9A98ECC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8D7EE8B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EE71A72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2EE59FB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Dine beskeder</w:t>
            </w:r>
          </w:p>
          <w:p w14:paraId="3CFEF8D5" w14:textId="77777777" w:rsidR="009B74EF" w:rsidRPr="00FB79A7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Her kan du finde den hændelse du ønsker at se nærmere på. </w:t>
            </w:r>
          </w:p>
          <w:p w14:paraId="1C9CC698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57B6612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A07AADD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332B076" w14:textId="77777777" w:rsidR="009B74E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AA85FFB" w14:textId="30F2FF0A" w:rsidR="009B74EF" w:rsidRPr="0032448F" w:rsidRDefault="009B74E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Klik på titel for at se oplysninger på beskeden. Klik på linket </w:t>
            </w:r>
            <w:r>
              <w:rPr>
                <w:noProof/>
              </w:rPr>
              <w:drawing>
                <wp:inline distT="0" distB="0" distL="0" distR="0" wp14:anchorId="559A8FB4" wp14:editId="2587D30B">
                  <wp:extent cx="109436" cy="124359"/>
                  <wp:effectExtent l="0" t="0" r="5080" b="9525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59" cy="136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E46B18">
              <w:t>’Bevilling af kontanthjælp’</w:t>
            </w:r>
            <w:r>
              <w:t xml:space="preserve"> og hele beskeden åbnes. 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3876F41B" w14:textId="77777777" w:rsidR="009B74EF" w:rsidRDefault="009B74EF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B820FD" wp14:editId="19A2FA75">
                      <wp:simplePos x="0" y="0"/>
                      <wp:positionH relativeFrom="column">
                        <wp:posOffset>1416805</wp:posOffset>
                      </wp:positionH>
                      <wp:positionV relativeFrom="paragraph">
                        <wp:posOffset>851535</wp:posOffset>
                      </wp:positionV>
                      <wp:extent cx="1409700" cy="223520"/>
                      <wp:effectExtent l="0" t="0" r="19050" b="24130"/>
                      <wp:wrapNone/>
                      <wp:docPr id="49" name="Rektangel: afrundede hjørne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235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77FB36" id="Rektangel: afrundede hjørner 49" o:spid="_x0000_s1026" style="position:absolute;margin-left:111.55pt;margin-top:67.05pt;width:111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85682B">
              <w:rPr>
                <w:noProof/>
              </w:rPr>
              <w:drawing>
                <wp:inline distT="0" distB="0" distL="0" distR="0" wp14:anchorId="7F4CC56C" wp14:editId="65AF3B2E">
                  <wp:extent cx="4350534" cy="1571801"/>
                  <wp:effectExtent l="76200" t="38100" r="69215" b="123825"/>
                  <wp:docPr id="48" name="Billed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1231F-4BF4-4B68-A49A-9402587BF2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illede 12">
                            <a:extLst>
                              <a:ext uri="{FF2B5EF4-FFF2-40B4-BE49-F238E27FC236}">
                                <a16:creationId xmlns:a16="http://schemas.microsoft.com/office/drawing/2014/main" id="{1431231F-4BF4-4B68-A49A-9402587BF2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257" cy="1581456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7F8B12" w14:textId="20D0331C" w:rsidR="009B74EF" w:rsidRDefault="009B74EF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 w:rsidR="009D31F6">
              <w:t>4</w:t>
            </w:r>
            <w:r>
              <w:t>: Historik over dine sager</w:t>
            </w:r>
          </w:p>
          <w:p w14:paraId="26071485" w14:textId="35A5E36F" w:rsidR="009B74EF" w:rsidRDefault="00E46B18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9F9C62" wp14:editId="2EC447B9">
                      <wp:simplePos x="0" y="0"/>
                      <wp:positionH relativeFrom="column">
                        <wp:posOffset>147248</wp:posOffset>
                      </wp:positionH>
                      <wp:positionV relativeFrom="paragraph">
                        <wp:posOffset>1755968</wp:posOffset>
                      </wp:positionV>
                      <wp:extent cx="4155552" cy="1000760"/>
                      <wp:effectExtent l="0" t="0" r="16510" b="27940"/>
                      <wp:wrapNone/>
                      <wp:docPr id="50" name="Rektangel: afrundede hjørne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5552" cy="100076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E9918C" id="Rektangel: afrundede hjørner 50" o:spid="_x0000_s1026" style="position:absolute;margin-left:11.6pt;margin-top:138.25pt;width:327.2pt;height:7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712F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0A7EC6" wp14:editId="2100518F">
                      <wp:simplePos x="0" y="0"/>
                      <wp:positionH relativeFrom="column">
                        <wp:posOffset>1154244</wp:posOffset>
                      </wp:positionH>
                      <wp:positionV relativeFrom="paragraph">
                        <wp:posOffset>1381479</wp:posOffset>
                      </wp:positionV>
                      <wp:extent cx="369819" cy="374489"/>
                      <wp:effectExtent l="38100" t="19050" r="30480" b="64135"/>
                      <wp:wrapNone/>
                      <wp:docPr id="82" name="Lige pilforbindels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9819" cy="374489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9058D" id="Lige pilforbindelse 82" o:spid="_x0000_s1026" type="#_x0000_t32" style="position:absolute;margin-left:90.9pt;margin-top:108.8pt;width:29.1pt;height:29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" strokecolor="red" strokeweight="4.5pt">
                      <v:stroke endarrow="block" joinstyle="miter"/>
                    </v:shape>
                  </w:pict>
                </mc:Fallback>
              </mc:AlternateContent>
            </w:r>
            <w:r w:rsidRPr="00712F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C4FAE0" wp14:editId="23FF7821">
                      <wp:simplePos x="0" y="0"/>
                      <wp:positionH relativeFrom="column">
                        <wp:posOffset>147248</wp:posOffset>
                      </wp:positionH>
                      <wp:positionV relativeFrom="paragraph">
                        <wp:posOffset>40503</wp:posOffset>
                      </wp:positionV>
                      <wp:extent cx="4133850" cy="1634048"/>
                      <wp:effectExtent l="0" t="0" r="19050" b="23495"/>
                      <wp:wrapNone/>
                      <wp:docPr id="83" name="Rektangel: afrundede hjørne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133850" cy="1634048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C3448D" id="Rektangel: afrundede hjørner 83" o:spid="_x0000_s1026" style="position:absolute;margin-left:11.6pt;margin-top:3.2pt;width:325.5pt;height:128.6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712F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F96B84" wp14:editId="210DDEF1">
                      <wp:simplePos x="0" y="0"/>
                      <wp:positionH relativeFrom="column">
                        <wp:posOffset>1226048</wp:posOffset>
                      </wp:positionH>
                      <wp:positionV relativeFrom="paragraph">
                        <wp:posOffset>1174694</wp:posOffset>
                      </wp:positionV>
                      <wp:extent cx="1244600" cy="171450"/>
                      <wp:effectExtent l="0" t="0" r="12700" b="19050"/>
                      <wp:wrapNone/>
                      <wp:docPr id="81" name="Rektangel: afrundede hjørne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9915FD" id="Rektangel: afrundede hjørner 81" o:spid="_x0000_s1026" style="position:absolute;margin-left:96.55pt;margin-top:92.5pt;width:98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9B74EF" w:rsidRPr="009F3959">
              <w:rPr>
                <w:noProof/>
              </w:rPr>
              <w:drawing>
                <wp:inline distT="0" distB="0" distL="0" distR="0" wp14:anchorId="5DCBF55D" wp14:editId="13C2157F">
                  <wp:extent cx="4320000" cy="2917009"/>
                  <wp:effectExtent l="76200" t="38100" r="80645" b="112395"/>
                  <wp:docPr id="45" name="Billed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211760-6BCF-4A03-B774-F1676AD2B5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Billede 10">
                            <a:extLst>
                              <a:ext uri="{FF2B5EF4-FFF2-40B4-BE49-F238E27FC236}">
                                <a16:creationId xmlns:a16="http://schemas.microsoft.com/office/drawing/2014/main" id="{BD211760-6BCF-4A03-B774-F1676AD2B5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291700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8AB0A21" w14:textId="784EEF02" w:rsidR="009B74EF" w:rsidRDefault="009B74EF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 w:rsidR="009D31F6">
              <w:t>5</w:t>
            </w:r>
            <w:r>
              <w:t>: Dine beskeder</w:t>
            </w:r>
          </w:p>
          <w:p w14:paraId="54B08FB2" w14:textId="77777777" w:rsidR="009B74EF" w:rsidRDefault="009B74EF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</w:tbl>
    <w:p w14:paraId="5D6958AC" w14:textId="77777777" w:rsidR="007F6904" w:rsidRDefault="007F6904"/>
    <w:sectPr w:rsidR="007F6904" w:rsidSect="00FA5F8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27AD" w14:textId="77777777" w:rsidR="00796819" w:rsidRDefault="00796819" w:rsidP="001C3034">
      <w:pPr>
        <w:spacing w:after="0" w:line="240" w:lineRule="auto"/>
      </w:pPr>
      <w:r>
        <w:separator/>
      </w:r>
    </w:p>
  </w:endnote>
  <w:endnote w:type="continuationSeparator" w:id="0">
    <w:p w14:paraId="4D1A8386" w14:textId="77777777" w:rsidR="00796819" w:rsidRDefault="00796819" w:rsidP="001C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DD01" w14:textId="77777777" w:rsidR="009F665C" w:rsidRDefault="009F665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119452"/>
      <w:docPartObj>
        <w:docPartGallery w:val="Page Numbers (Bottom of Page)"/>
        <w:docPartUnique/>
      </w:docPartObj>
    </w:sdtPr>
    <w:sdtContent>
      <w:p w14:paraId="0A8476D5" w14:textId="303DB782" w:rsidR="009F665C" w:rsidRDefault="009F665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83356" w14:textId="77777777" w:rsidR="009F665C" w:rsidRDefault="009F665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A23A" w14:textId="77777777" w:rsidR="009F665C" w:rsidRDefault="009F66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8833" w14:textId="77777777" w:rsidR="00796819" w:rsidRDefault="00796819" w:rsidP="001C3034">
      <w:pPr>
        <w:spacing w:after="0" w:line="240" w:lineRule="auto"/>
      </w:pPr>
      <w:r>
        <w:separator/>
      </w:r>
    </w:p>
  </w:footnote>
  <w:footnote w:type="continuationSeparator" w:id="0">
    <w:p w14:paraId="650FCDEE" w14:textId="77777777" w:rsidR="00796819" w:rsidRDefault="00796819" w:rsidP="001C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C588" w14:textId="77777777" w:rsidR="009F665C" w:rsidRDefault="009F665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2635226"/>
  <w:bookmarkStart w:id="1" w:name="_Hlk62635227"/>
  <w:bookmarkStart w:id="2" w:name="_Hlk62635228"/>
  <w:bookmarkStart w:id="3" w:name="_Hlk62635229"/>
  <w:p w14:paraId="4625A57C" w14:textId="42D9C16A" w:rsidR="001C3034" w:rsidRPr="00071584" w:rsidRDefault="00000000" w:rsidP="001C3034">
    <w:pPr>
      <w:spacing w:after="100" w:afterAutospacing="1"/>
      <w:rPr>
        <w:rFonts w:cs="Calibri"/>
        <w:color w:val="000000" w:themeColor="text1"/>
      </w:rPr>
    </w:pPr>
    <w:sdt>
      <w:sdtPr>
        <w:rPr>
          <w:rFonts w:cs="Calibri"/>
          <w:color w:val="000000" w:themeColor="text1"/>
          <w:sz w:val="16"/>
        </w:rPr>
        <w:alias w:val="Title"/>
        <w:id w:val="-1145665111"/>
        <w:placeholder>
          <w:docPart w:val="8EDAB7426AEA4D58A5750EB67E09030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01159">
          <w:rPr>
            <w:rFonts w:cs="Calibri"/>
            <w:color w:val="000000" w:themeColor="text1"/>
            <w:sz w:val="16"/>
          </w:rPr>
          <w:t>Se dine sager</w:t>
        </w:r>
      </w:sdtContent>
    </w:sdt>
    <w:bookmarkEnd w:id="0"/>
    <w:bookmarkEnd w:id="1"/>
    <w:bookmarkEnd w:id="2"/>
    <w:bookmarkEnd w:id="3"/>
  </w:p>
  <w:p w14:paraId="43E15CD8" w14:textId="77777777" w:rsidR="001C3034" w:rsidRDefault="001C303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BBF8" w14:textId="77777777" w:rsidR="009F665C" w:rsidRDefault="009F665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41AAE"/>
    <w:multiLevelType w:val="hybridMultilevel"/>
    <w:tmpl w:val="5B0C526E"/>
    <w:lvl w:ilvl="0" w:tplc="AC2452F4">
      <w:start w:val="1"/>
      <w:numFmt w:val="decimal"/>
      <w:lvlText w:val="%1."/>
      <w:lvlJc w:val="left"/>
      <w:pPr>
        <w:ind w:left="207" w:hanging="207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25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AC"/>
    <w:rsid w:val="00001159"/>
    <w:rsid w:val="001C0DFE"/>
    <w:rsid w:val="001C3034"/>
    <w:rsid w:val="00264561"/>
    <w:rsid w:val="002C5F8B"/>
    <w:rsid w:val="002D1206"/>
    <w:rsid w:val="00313B72"/>
    <w:rsid w:val="003871EA"/>
    <w:rsid w:val="003D4827"/>
    <w:rsid w:val="00413746"/>
    <w:rsid w:val="00440CEC"/>
    <w:rsid w:val="004E13AC"/>
    <w:rsid w:val="00504597"/>
    <w:rsid w:val="00796819"/>
    <w:rsid w:val="007F6904"/>
    <w:rsid w:val="0082148C"/>
    <w:rsid w:val="00950158"/>
    <w:rsid w:val="00953C7F"/>
    <w:rsid w:val="009626BC"/>
    <w:rsid w:val="00964ABE"/>
    <w:rsid w:val="009B74EF"/>
    <w:rsid w:val="009D31F6"/>
    <w:rsid w:val="009F665C"/>
    <w:rsid w:val="00A47420"/>
    <w:rsid w:val="00AB7838"/>
    <w:rsid w:val="00CD6F96"/>
    <w:rsid w:val="00D92E53"/>
    <w:rsid w:val="00E35687"/>
    <w:rsid w:val="00E46B18"/>
    <w:rsid w:val="00E968F6"/>
    <w:rsid w:val="00F12C58"/>
    <w:rsid w:val="00FA5F8B"/>
    <w:rsid w:val="00F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AD832"/>
  <w15:chartTrackingRefBased/>
  <w15:docId w15:val="{36FCBB07-CF3E-400E-95FF-FFCADE33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3AC"/>
    <w:rPr>
      <w:rFonts w:ascii="Calibri" w:eastAsia="Times New Roman" w:hAnsi="Calibri" w:cs="Times New Roman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4E13AC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4E13AC"/>
    <w:rPr>
      <w:rFonts w:ascii="Calibri" w:eastAsia="Times New Roman" w:hAnsi="Calibri" w:cs="Times New Roman"/>
      <w:sz w:val="18"/>
      <w:szCs w:val="20"/>
    </w:rPr>
  </w:style>
  <w:style w:type="paragraph" w:styleId="Billedtekst">
    <w:name w:val="caption"/>
    <w:basedOn w:val="Normal"/>
    <w:next w:val="Brdtekst"/>
    <w:uiPriority w:val="99"/>
    <w:qFormat/>
    <w:rsid w:val="004E13AC"/>
    <w:pPr>
      <w:tabs>
        <w:tab w:val="left" w:pos="2835"/>
      </w:tabs>
      <w:jc w:val="center"/>
    </w:pPr>
    <w:rPr>
      <w:bCs/>
    </w:rPr>
  </w:style>
  <w:style w:type="table" w:customStyle="1" w:styleId="Netcompany">
    <w:name w:val="Netcompany"/>
    <w:basedOn w:val="Tabel-Gitter"/>
    <w:uiPriority w:val="99"/>
    <w:rsid w:val="004E13AC"/>
    <w:pPr>
      <w:spacing w:after="120"/>
    </w:pPr>
    <w:rPr>
      <w:rFonts w:ascii="Calibri" w:eastAsia="Times New Roman" w:hAnsi="Calibri" w:cs="Times New Roman"/>
      <w:sz w:val="18"/>
      <w:szCs w:val="20"/>
      <w:lang w:eastAsia="da-DK"/>
    </w:rPr>
    <w:tblPr>
      <w:tblCellMar>
        <w:top w:w="108" w:type="dxa"/>
      </w:tblCellMar>
    </w:tblPr>
    <w:tcPr>
      <w:shd w:val="clear" w:color="auto" w:fill="auto"/>
      <w:vAlign w:val="center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table" w:styleId="Tabel-Gitter">
    <w:name w:val="Table Grid"/>
    <w:basedOn w:val="Tabel-Normal"/>
    <w:uiPriority w:val="39"/>
    <w:rsid w:val="004E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3034"/>
    <w:rPr>
      <w:rFonts w:ascii="Calibri" w:eastAsia="Times New Roman" w:hAnsi="Calibri" w:cs="Times New Roman"/>
      <w:sz w:val="18"/>
      <w:szCs w:val="20"/>
    </w:rPr>
  </w:style>
  <w:style w:type="paragraph" w:styleId="Sidefod">
    <w:name w:val="footer"/>
    <w:basedOn w:val="Normal"/>
    <w:link w:val="SidefodTegn"/>
    <w:uiPriority w:val="99"/>
    <w:unhideWhenUsed/>
    <w:rsid w:val="001C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3034"/>
    <w:rPr>
      <w:rFonts w:ascii="Calibri" w:eastAsia="Times New Roman" w:hAnsi="Calibri" w:cs="Times New Roman"/>
      <w:sz w:val="18"/>
      <w:szCs w:val="20"/>
    </w:rPr>
  </w:style>
  <w:style w:type="character" w:styleId="Pladsholdertekst">
    <w:name w:val="Placeholder Text"/>
    <w:basedOn w:val="Standardskrifttypeiafsnit"/>
    <w:uiPriority w:val="99"/>
    <w:semiHidden/>
    <w:rsid w:val="001C30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DAB7426AEA4D58A5750EB67E0903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66DB82-29CB-48B0-B3DF-E86016E31042}"/>
      </w:docPartPr>
      <w:docPartBody>
        <w:p w:rsidR="005778FD" w:rsidRDefault="003C7EEE" w:rsidP="003C7EEE">
          <w:pPr>
            <w:pStyle w:val="8EDAB7426AEA4D58A5750EB67E090301"/>
          </w:pPr>
          <w:r w:rsidRPr="00B47ED6">
            <w:rPr>
              <w:rStyle w:val="Pladsholderteks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EE"/>
    <w:rsid w:val="003C7EEE"/>
    <w:rsid w:val="00504597"/>
    <w:rsid w:val="005778FD"/>
    <w:rsid w:val="00657E93"/>
    <w:rsid w:val="009626BC"/>
    <w:rsid w:val="00DD63AB"/>
    <w:rsid w:val="00E968F6"/>
    <w:rsid w:val="00F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C7EEE"/>
    <w:rPr>
      <w:color w:val="808080"/>
    </w:rPr>
  </w:style>
  <w:style w:type="paragraph" w:customStyle="1" w:styleId="8EDAB7426AEA4D58A5750EB67E090301">
    <w:name w:val="8EDAB7426AEA4D58A5750EB67E090301"/>
    <w:rsid w:val="003C7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Anna Trap-Jensen</DisplayName>
        <AccountId>1988</AccountId>
        <AccountType/>
      </UserInfo>
    </AssignedTo>
    <Documentation_x0020_status xmlns="4a8c7c2d-4525-4167-8ef6-b4250b88adaa">Current version</Documentation_x0020_status>
    <Deadline xmlns="347BA16D-85AB-4784-90F8-08EF3FC8CB76">2025-08-07T22:00:00+00:00</Deadline>
    <CCMCognitiveType xmlns="http://schemas.microsoft.com/sharepoint/v3" xsi:nil="true"/>
    <Deliverable_x0020_type xmlns="4a8c7c2d-4525-4167-8ef6-b4250b88adaa" xsi:nil="true"/>
    <Leverance xmlns="4a8c7c2d-4525-4167-8ef6-b4250b88adaa" xsi:nil="true"/>
    <DocumentStatus xmlns="http://schemas.microsoft.com/sharepoint/v3">05 - Approved</DocumentStatus>
    <Review_x0020_deadline xmlns="4a8c7c2d-4525-4167-8ef6-b4250b88adaa">2025-08-14T22:00:00+00:00</Review_x0020_deadline>
    <KOMBIT_x0020_dokumentationstype xmlns="4a8c7c2d-4525-4167-8ef6-b4250b88adaa" xsi:nil="true"/>
    <Reviewer xmlns="http://schemas.microsoft.com/sharepoint/v3">
      <UserInfo>
        <DisplayName>Mads Rieper</DisplayName>
        <AccountId>2168</AccountId>
        <AccountType/>
      </UserInfo>
    </Reviewer>
    <Team xmlns="4a8c7c2d-4525-4167-8ef6-b4250b88adaa">65</Team>
    <Approved_x0020_deadline xmlns="4a8c7c2d-4525-4167-8ef6-b4250b88adaa">2025-08-25T22:00:00+00:00</Approved_x0020_deadline>
    <Release xmlns="4a8c7c2d-4525-4167-8ef6-b4250b88adaa">394</Release>
    <Documentation_x0020_type xmlns="4a8c7c2d-4525-4167-8ef6-b4250b88adaa">Projectmanagement</Documentation_x0020_type>
    <CM xmlns="4a8c7c2d-4525-4167-8ef6-b4250b88adaa">false</CM>
    <DocumentVersion xmlns="http://schemas.microsoft.com/sharepoint/v3">1.0</DocumentVersion>
    <Godkendt_x0020_Leverance xmlns="4a8c7c2d-4525-4167-8ef6-b4250b88adaa" xsi:nil="true"/>
    <CustomerName xmlns="http://schemas.microsoft.com/sharepoint/v3">Kombit</CustomerName>
    <ProjectName xmlns="http://schemas.microsoft.com/sharepoint/v3">KY</ProjectName>
    <Deliverable xmlns="http://schemas.microsoft.com/sharepoint/v3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KOMBITKY</CCMVisualId>
    <CCMSystemID xmlns="http://schemas.microsoft.com/sharepoint/v3">a83c9e44-5554-4fe4-9554-0ea6ec621664</CCMSystemID>
    <MailHasAttachments xmlns="http://schemas.microsoft.com/sharepoint/v3">false</MailHasAttachments>
    <DocID xmlns="http://schemas.microsoft.com/sharepoint/v3">9203474</DocID>
    <CCMTemplateID xmlns="http://schemas.microsoft.com/sharepoint/v3">0</CCMTemplateID>
    <CaseID xmlns="http://schemas.microsoft.com/sharepoint/v3">KOMBITKY</CaseID>
    <RegistrationDate xmlns="http://schemas.microsoft.com/sharepoint/v3" xsi:nil="true"/>
    <CaseRecordNumber xmlns="http://schemas.microsoft.com/sharepoint/v3">0</CaseRecordNumber>
    <CCMPageCount xmlns="http://schemas.microsoft.com/sharepoint/v3">3</CCMPageCount>
    <CCMCommentCount xmlns="http://schemas.microsoft.com/sharepoint/v3">0</CCMCommentCount>
    <CCMPreviewAnnotationsTasks xmlns="http://schemas.microsoft.com/sharepoint/v3">0</CCMPreviewAnnotationsTasks>
    <Requirement_x0020_Specification xmlns="4a8c7c2d-4525-4167-8ef6-b4250b88adaa"/>
    <Funcitonal_x0020_Scenario xmlns="4a8c7c2d-4525-4167-8ef6-b4250b88adaa"/>
    <CCMConversa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AB76BDC55CEF409147C17A92B27AF2" ma:contentTypeVersion="23" ma:contentTypeDescription="GetOrganized dokument" ma:contentTypeScope="" ma:versionID="c04ebc12f1e4e0b240751f570437d679">
  <xsd:schema xmlns:xsd="http://www.w3.org/2001/XMLSchema" xmlns:xs="http://www.w3.org/2001/XMLSchema" xmlns:p="http://schemas.microsoft.com/office/2006/metadata/properties" xmlns:ns1="http://schemas.microsoft.com/sharepoint/v3" xmlns:ns2="347BA16D-85AB-4784-90F8-08EF3FC8CB76" xmlns:ns3="4a8c7c2d-4525-4167-8ef6-b4250b88adaa" xmlns:ns4="dfbba881-f907-4d5e-840b-81efc397af6a" targetNamespace="http://schemas.microsoft.com/office/2006/metadata/properties" ma:root="true" ma:fieldsID="bc12d321070e311831a9a611f0c01b53" ns1:_="" ns2:_="" ns3:_="" ns4:_="">
    <xsd:import namespace="http://schemas.microsoft.com/sharepoint/v3"/>
    <xsd:import namespace="347BA16D-85AB-4784-90F8-08EF3FC8CB76"/>
    <xsd:import namespace="4a8c7c2d-4525-4167-8ef6-b4250b88adaa"/>
    <xsd:import namespace="dfbba881-f907-4d5e-840b-81efc397af6a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3:Release" minOccurs="0"/>
                <xsd:element ref="ns3:Deliverable_x0020_type" minOccurs="0"/>
                <xsd:element ref="ns3:Documentation_x0020_status" minOccurs="0"/>
                <xsd:element ref="ns3:Documentation_x0020_type" minOccurs="0"/>
                <xsd:element ref="ns3:Review_x0020_deadline" minOccurs="0"/>
                <xsd:element ref="ns3:Approved_x0020_deadline" minOccurs="0"/>
                <xsd:element ref="ns1:CCMCognitiveType" minOccurs="0"/>
                <xsd:element ref="ns3:CM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KOMBIT_x0020_dokumentationstype" minOccurs="0"/>
                <xsd:element ref="ns3:Team" minOccurs="0"/>
                <xsd:element ref="ns3:Leverance" minOccurs="0"/>
                <xsd:element ref="ns3:Godkendt_x0020_Leverance" minOccurs="0"/>
                <xsd:element ref="ns4:SharedWithUsers" minOccurs="0"/>
                <xsd:element ref="ns4:SharedWithDetails" minOccurs="0"/>
                <xsd:element ref="ns3:Funcitonal_x0020_Scenario" minOccurs="0"/>
                <xsd:element ref="ns3:Requirement_x0020_Spec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Responsible" ma:description="The project participant responsible for preparing the deliverable and get it approved." ma:list="UserInfo" ma:SharePointGroup="11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The person responsible for reviewing and approving the deliverable." ma:list="UserInfo" ma:SharePointGroup="11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Project" ma:default="KY" ma:description="Name of the project.&#10;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Customer" ma:default="Kombit" ma:description="Name of the customer&#10;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cument status" ma:default="01 - Planned" ma:description="Status of the document.&#10;" ma:format="Dropdown" ma:indexed="true" ma:internalName="DocumentStatus">
      <xsd:simpleType>
        <xsd:restriction base="dms:Choice">
          <xsd:enumeration value="01 - Planned"/>
          <xsd:enumeration value="02 - Under development"/>
          <xsd:enumeration value="02a - Ready for Internal review"/>
          <xsd:enumeration value="02b - Internal review completed"/>
          <xsd:enumeration value="03 - Completed"/>
          <xsd:enumeration value="04 - Reviewed"/>
          <xsd:enumeration value="04a- Ready for approval"/>
          <xsd:enumeration value="05 - Approved"/>
          <xsd:enumeration value="05a - Pilot approved"/>
          <xsd:enumeration value="70 - Review not required"/>
          <xsd:enumeration value="80 - Canceled"/>
        </xsd:restriction>
      </xsd:simpleType>
    </xsd:element>
    <xsd:element name="DocumentVersion" ma:index="8" nillable="true" ma:displayName="Document version" ma:default="0.1" ma:description="Version of the document.&#10;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aseID" ma:index="16" nillable="true" ma:displayName="Sags ID" ma:default="Tildeler" ma:internalName="CaseID" ma:readOnly="true">
      <xsd:simpleType>
        <xsd:restriction base="dms:Text"/>
      </xsd:simpleType>
    </xsd:element>
    <xsd:element name="DocID" ma:index="17" nillable="true" ma:displayName="Dok ID" ma:default="Tildeler" ma:internalName="DocID" ma:readOnly="true">
      <xsd:simpleType>
        <xsd:restriction base="dms:Text"/>
      </xsd:simpleType>
    </xsd:element>
    <xsd:element name="Finalized" ma:index="18" nillable="true" ma:displayName="Endeligt" ma:default="False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dexed="true" ma:internalName="CCMTemplateName" ma:readOnly="true">
      <xsd:simpleType>
        <xsd:restriction base="dms:Text"/>
      </xsd:simpleType>
    </xsd:element>
    <xsd:element name="CCMTemplateVersion" ma:index="24" nillable="true" ma:displayName="Skabelon version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internalName="WasEncrypted" ma:readOnly="true">
      <xsd:simpleType>
        <xsd:restriction base="dms:Boolean"/>
      </xsd:simpleType>
    </xsd:element>
    <xsd:element name="WasSigned" ma:index="28" nillable="true" ma:displayName="Signeret" ma:default="False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0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Case ID" ma:default="Assigning" ma:description="" ma:internalName="CCMVisualId" ma:readOnly="true">
      <xsd:simpleType>
        <xsd:restriction base="dms:Text"/>
      </xsd:simpleType>
    </xsd:element>
    <xsd:element name="CCMCognitiveType" ma:index="39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41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2" nillable="true" ma:displayName="Pages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Comments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Tasks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16D-85AB-4784-90F8-08EF3FC8CB76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- Completion" ma:description="Deadline for completion of the Deliverabl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c7c2d-4525-4167-8ef6-b4250b88adaa" elementFormDefault="qualified">
    <xsd:import namespace="http://schemas.microsoft.com/office/2006/documentManagement/types"/>
    <xsd:import namespace="http://schemas.microsoft.com/office/infopath/2007/PartnerControls"/>
    <xsd:element name="Release" ma:index="33" nillable="true" ma:displayName="Project Phase" ma:indexed="true" ma:list="{0e777707-b2c7-4aef-a600-1e1d9e1b8304}" ma:internalName="Release" ma:showField="Title">
      <xsd:simpleType>
        <xsd:restriction base="dms:Lookup"/>
      </xsd:simpleType>
    </xsd:element>
    <xsd:element name="Deliverable_x0020_type" ma:index="34" nillable="true" ma:displayName="Deliverable type" ma:internalName="Deliverable_x0020_type">
      <xsd:simpleType>
        <xsd:restriction base="dms:Text">
          <xsd:maxLength value="255"/>
        </xsd:restriction>
      </xsd:simpleType>
    </xsd:element>
    <xsd:element name="Documentation_x0020_status" ma:index="35" nillable="true" ma:displayName="Documentation version" ma:default="Current version" ma:format="Dropdown" ma:internalName="Documentation_x0020_status">
      <xsd:simpleType>
        <xsd:restriction base="dms:Choice">
          <xsd:enumeration value="Previous versions"/>
          <xsd:enumeration value="Current version"/>
        </xsd:restriction>
      </xsd:simpleType>
    </xsd:element>
    <xsd:element name="Documentation_x0020_type" ma:index="36" nillable="true" ma:displayName="Documentation type" ma:default="Projectmanagement" ma:format="Dropdown" ma:internalName="Documentation_x0020_type">
      <xsd:simpleType>
        <xsd:restriction base="dms:Choice">
          <xsd:enumeration value="Contract"/>
          <xsd:enumeration value="Operations documentation"/>
          <xsd:enumeration value="Process documentation"/>
          <xsd:enumeration value="Projectmanagement"/>
          <xsd:enumeration value="Systemdocumentation"/>
          <xsd:enumeration value="Testdocumentation"/>
          <xsd:enumeration value="Userdocumentation"/>
        </xsd:restriction>
      </xsd:simpleType>
    </xsd:element>
    <xsd:element name="Review_x0020_deadline" ma:index="37" nillable="true" ma:displayName="Deadline - review completed" ma:description="Deadline for review done." ma:format="DateOnly" ma:internalName="Review_x0020_deadline">
      <xsd:simpleType>
        <xsd:restriction base="dms:DateTime"/>
      </xsd:simpleType>
    </xsd:element>
    <xsd:element name="Approved_x0020_deadline" ma:index="38" nillable="true" ma:displayName="Deadline - approved" ma:description="Deadline for deliverable approved" ma:format="DateOnly" ma:internalName="Approved_x0020_deadline">
      <xsd:simpleType>
        <xsd:restriction base="dms:DateTime"/>
      </xsd:simpleType>
    </xsd:element>
    <xsd:element name="CM" ma:index="40" nillable="true" ma:displayName="CM" ma:default="0" ma:internalName="CM">
      <xsd:simpleType>
        <xsd:restriction base="dms:Boolean"/>
      </xsd:simpleType>
    </xsd:element>
    <xsd:element name="KOMBIT_x0020_dokumentationstype" ma:index="45" nillable="true" ma:displayName="KOMBIT dokumentationstype" ma:format="Dropdown" ma:internalName="KOMBIT_x0020_dokumentationstype">
      <xsd:simpleType>
        <xsd:restriction base="dms:Choice">
          <xsd:enumeration value="01 - Projektplan"/>
          <xsd:enumeration value="01.2 - Slutproduktbeskrivelse"/>
          <xsd:enumeration value="07 - Driftskontrakten"/>
          <xsd:enumeration value="12 - Leverancebeskrivelse"/>
          <xsd:enumeration value="14 - Overordnet designdokumentation / 19 - Arkitekturdesign og SOA principper"/>
          <xsd:enumeration value="15 - Detaljeret design"/>
          <xsd:enumeration value="18 - Snitfladedokumentation"/>
          <xsd:enumeration value="20 - Begrebs- og informationsmodel / 21 - Logisk og fysisk datamodel samt data dictionary"/>
          <xsd:enumeration value="21 - Logisk og fysisk datamodel"/>
          <xsd:enumeration value="22 - System usecases"/>
          <xsd:enumeration value="23 - Platforme"/>
          <xsd:enumeration value="24 - Kapacitet"/>
          <xsd:enumeration value="25 - Fejlhåndtering"/>
          <xsd:enumeration value="29 - Kravsporingsmatrice"/>
          <xsd:enumeration value="30 - Kildekodedokumentation"/>
          <xsd:enumeration value="31 - Installationsvejledning"/>
          <xsd:enumeration value="32a - Brugervejledning"/>
          <xsd:enumeration value="32b - Pixie-vejledning"/>
          <xsd:enumeration value="33 - Vejledninger til administratorer"/>
          <xsd:enumeration value="35 - Konfigurationsdokumentation"/>
          <xsd:enumeration value="60 - Teststrategi"/>
          <xsd:enumeration value="61 - Prøvespecifik plan"/>
          <xsd:enumeration value="63 - Prøverapport"/>
          <xsd:enumeration value="64 - Fastlægge performance- og stabilitetstest"/>
          <xsd:enumeration value="70 - Driftshåndbog"/>
          <xsd:enumeration value="130 - Udrulningsstrategi"/>
          <xsd:enumeration value="131 - Udrulningsplan"/>
          <xsd:enumeration value="132 - Bølgeimplementeringsplan / 36 - Tilslutningsprocesser"/>
          <xsd:enumeration value="132-xxx - Specifikke drejebøger"/>
          <xsd:enumeration value="133 - Udrulningsrapport"/>
          <xsd:enumeration value="134 - Generisk tidsplan for et udrulningsforløb"/>
          <xsd:enumeration value="XX - Drifts- og vedligeholdelsesdokumentation"/>
          <xsd:enumeration value="Projektledelsesdokumentation"/>
        </xsd:restriction>
      </xsd:simpleType>
    </xsd:element>
    <xsd:element name="Team" ma:index="46" nillable="true" ma:displayName="Team" ma:description="Owner of the deliverable" ma:indexed="true" ma:list="{2dd3c848-33b1-440c-a375-00c55f8ef71a}" ma:internalName="Team" ma:showField="Title">
      <xsd:simpleType>
        <xsd:restriction base="dms:Lookup"/>
      </xsd:simpleType>
    </xsd:element>
    <xsd:element name="Leverance" ma:index="47" nillable="true" ma:displayName="Leverance" ma:default="Release 1.2" ma:format="Dropdown" ma:internalName="Leverance">
      <xsd:simpleType>
        <xsd:restriction base="dms:Choice">
          <xsd:enumeration value="Release 1.2"/>
          <xsd:enumeration value="Release 1.3"/>
          <xsd:enumeration value="Release 1.4.1"/>
          <xsd:enumeration value="Release 1.4.2"/>
          <xsd:enumeration value="Release 1.4.3"/>
          <xsd:enumeration value="Release 1.5"/>
          <xsd:enumeration value="Release 1.5.1"/>
          <xsd:enumeration value="Release 1.5.2"/>
          <xsd:enumeration value="Release 1.5.3"/>
          <xsd:enumeration value="Release 1.5.4"/>
          <xsd:enumeration value="Release 1.6"/>
          <xsd:enumeration value="Release 1.6b"/>
          <xsd:enumeration value="Release 1.6.1"/>
          <xsd:enumeration value="Release 1.6.2"/>
          <xsd:enumeration value="Release 1.6.3"/>
          <xsd:enumeration value="Release 2.0"/>
          <xsd:enumeration value="None"/>
        </xsd:restriction>
      </xsd:simpleType>
    </xsd:element>
    <xsd:element name="Godkendt_x0020_Leverance" ma:index="48" nillable="true" ma:displayName="Godkendt Leverance" ma:format="Dropdown" ma:internalName="Godkendt_x0020_Leverance">
      <xsd:simpleType>
        <xsd:restriction base="dms:Choice">
          <xsd:enumeration value="&lt;blank&gt;"/>
          <xsd:enumeration value="Release 1.2"/>
          <xsd:enumeration value="Release 1.3"/>
          <xsd:enumeration value="Release 1.4"/>
        </xsd:restriction>
      </xsd:simpleType>
    </xsd:element>
    <xsd:element name="Funcitonal_x0020_Scenario" ma:index="51" nillable="true" ma:displayName="Functional Scenario" ma:list="{745ccd10-c83c-438a-8c06-6e8330b5e152}" ma:internalName="Funcitonal_x0020_Scenari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ment_x0020_Specification" ma:index="52" nillable="true" ma:displayName="Requirement Specification" ma:list="{02ee6533-69e4-4b68-997f-6bd4f9739d02}" ma:internalName="Requirement_x0020_Specific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a881-f907-4d5e-840b-81efc397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5C1E8-08F3-470E-8040-0D9E49247A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8c7c2d-4525-4167-8ef6-b4250b88adaa"/>
    <ds:schemaRef ds:uri="347BA16D-85AB-4784-90F8-08EF3FC8CB76"/>
  </ds:schemaRefs>
</ds:datastoreItem>
</file>

<file path=customXml/itemProps2.xml><?xml version="1.0" encoding="utf-8"?>
<ds:datastoreItem xmlns:ds="http://schemas.openxmlformats.org/officeDocument/2006/customXml" ds:itemID="{306C32F4-28FD-47F3-B0E9-E292FD39C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BA16D-85AB-4784-90F8-08EF3FC8CB76"/>
    <ds:schemaRef ds:uri="4a8c7c2d-4525-4167-8ef6-b4250b88adaa"/>
    <ds:schemaRef ds:uri="dfbba881-f907-4d5e-840b-81efc397a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1172C-138E-4548-A0AC-80D532EFCB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c038af5-0e68-43e5-bb17-957ad6f45f8e}" enabled="0" method="" siteId="{cc038af5-0e68-43e5-bb17-957ad6f45f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203</Words>
  <Characters>1052</Characters>
  <Application>Microsoft Office Word</Application>
  <DocSecurity>0</DocSecurity>
  <Lines>87</Lines>
  <Paragraphs>33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dine sager</dc:title>
  <dc:subject/>
  <dc:creator>Sofie Kamilla Helmsøe-Zinck</dc:creator>
  <cp:keywords/>
  <dc:description/>
  <cp:lastModifiedBy>Desirée Hansen</cp:lastModifiedBy>
  <cp:revision>3</cp:revision>
  <cp:lastPrinted>2021-01-27T10:25:00Z</cp:lastPrinted>
  <dcterms:created xsi:type="dcterms:W3CDTF">2025-09-02T13:16:00Z</dcterms:created>
  <dcterms:modified xsi:type="dcterms:W3CDTF">2025-09-02T13:17:00Z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0x010100AC085CFC53BC46CEA2EADE194AD9D48200FAAB76BDC55CEF409147C17A92B27AF2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  <property fmtid="{D5CDD505-2E9C-101B-9397-08002B2CF9AE}" pid="9" name="CCMPostListPublishStatus">
    <vt:lpwstr>Awaiting approval</vt:lpwstr>
  </property>
  <property fmtid="{D5CDD505-2E9C-101B-9397-08002B2CF9AE}" pid="10" name="CCMMustBeOnPostList">
    <vt:bool>true</vt:bool>
  </property>
  <property fmtid="{D5CDD505-2E9C-101B-9397-08002B2CF9AE}" pid="11" name="CCMCommunication">
    <vt:lpwstr/>
  </property>
</Properties>
</file>